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C56031" w14:textId="77777777" w:rsidR="00BE5A8A" w:rsidRDefault="00BE5A8A" w:rsidP="00BE5A8A">
      <w:pPr>
        <w:spacing w:after="0"/>
        <w:jc w:val="center"/>
        <w:rPr>
          <w:rFonts w:ascii="Calibri" w:eastAsia="Calibri" w:hAnsi="Calibri" w:cs="Calibri"/>
          <w:color w:val="2F5496"/>
          <w:sz w:val="96"/>
        </w:rPr>
      </w:pPr>
      <w:r>
        <w:rPr>
          <w:noProof/>
        </w:rPr>
        <w:drawing>
          <wp:inline distT="0" distB="0" distL="0" distR="0" wp14:anchorId="54304518" wp14:editId="5AD797DD">
            <wp:extent cx="2143125" cy="2143125"/>
            <wp:effectExtent l="0" t="0" r="9525" b="9525"/>
            <wp:docPr id="1465339669" name="Imagen 1" descr="Universidad Don Bosco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Don Bosco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22F3" w14:textId="4CE9DF77" w:rsidR="00BE5A8A" w:rsidRDefault="00BE5A8A" w:rsidP="00BE5A8A">
      <w:pPr>
        <w:spacing w:after="0"/>
        <w:jc w:val="center"/>
        <w:rPr>
          <w:rFonts w:ascii="Calibri" w:eastAsia="Calibri" w:hAnsi="Calibri" w:cs="Calibri"/>
          <w:color w:val="2F5496"/>
          <w:sz w:val="72"/>
          <w:szCs w:val="72"/>
        </w:rPr>
      </w:pPr>
      <w:r w:rsidRPr="00BE5A8A">
        <w:rPr>
          <w:rFonts w:ascii="Calibri" w:eastAsia="Calibri" w:hAnsi="Calibri" w:cs="Calibri"/>
          <w:color w:val="2F5496"/>
          <w:sz w:val="72"/>
          <w:szCs w:val="72"/>
        </w:rPr>
        <w:t xml:space="preserve">Desarrollo </w:t>
      </w:r>
      <w:r w:rsidRPr="00BE5A8A">
        <w:rPr>
          <w:rFonts w:ascii="Calibri" w:eastAsia="Calibri" w:hAnsi="Calibri" w:cs="Calibri"/>
          <w:color w:val="2F5496"/>
          <w:sz w:val="72"/>
          <w:szCs w:val="72"/>
        </w:rPr>
        <w:t>De Desafío</w:t>
      </w:r>
      <w:r>
        <w:rPr>
          <w:rFonts w:ascii="Calibri" w:eastAsia="Calibri" w:hAnsi="Calibri" w:cs="Calibri"/>
          <w:color w:val="2F5496"/>
          <w:sz w:val="72"/>
          <w:szCs w:val="72"/>
        </w:rPr>
        <w:t xml:space="preserve"> II</w:t>
      </w:r>
    </w:p>
    <w:p w14:paraId="76770564" w14:textId="77777777" w:rsidR="00BE5A8A" w:rsidRPr="00BE5A8A" w:rsidRDefault="00BE5A8A" w:rsidP="00BE5A8A">
      <w:pPr>
        <w:spacing w:after="0"/>
        <w:jc w:val="center"/>
        <w:rPr>
          <w:rFonts w:ascii="Calibri" w:eastAsia="Calibri" w:hAnsi="Calibri" w:cs="Calibri"/>
          <w:color w:val="2F5496"/>
          <w:sz w:val="72"/>
          <w:szCs w:val="72"/>
        </w:rPr>
      </w:pPr>
    </w:p>
    <w:p w14:paraId="7857434C" w14:textId="77777777" w:rsidR="00BE5A8A" w:rsidRPr="00BE5A8A" w:rsidRDefault="00BE5A8A" w:rsidP="00BE5A8A">
      <w:pPr>
        <w:numPr>
          <w:ilvl w:val="0"/>
          <w:numId w:val="1"/>
        </w:numPr>
        <w:spacing w:after="0"/>
        <w:jc w:val="center"/>
        <w:rPr>
          <w:rFonts w:ascii="Calibri" w:eastAsia="Calibri" w:hAnsi="Calibri" w:cs="Calibri"/>
          <w:sz w:val="40"/>
          <w:szCs w:val="40"/>
        </w:rPr>
      </w:pPr>
      <w:r w:rsidRPr="00BE5A8A">
        <w:rPr>
          <w:rFonts w:ascii="Calibri" w:eastAsia="Calibri" w:hAnsi="Calibri" w:cs="Calibri"/>
          <w:sz w:val="40"/>
          <w:szCs w:val="40"/>
        </w:rPr>
        <w:t>Cartagena Rivera, José Angel - #CR190362</w:t>
      </w:r>
    </w:p>
    <w:p w14:paraId="46BDA29C" w14:textId="77777777" w:rsidR="00BE5A8A" w:rsidRPr="00BE5A8A" w:rsidRDefault="00BE5A8A" w:rsidP="00BE5A8A">
      <w:pPr>
        <w:numPr>
          <w:ilvl w:val="0"/>
          <w:numId w:val="1"/>
        </w:numPr>
        <w:spacing w:after="0"/>
        <w:jc w:val="center"/>
        <w:rPr>
          <w:rFonts w:ascii="Calibri" w:eastAsia="Calibri" w:hAnsi="Calibri" w:cs="Calibri"/>
          <w:sz w:val="40"/>
          <w:szCs w:val="40"/>
        </w:rPr>
      </w:pPr>
      <w:r w:rsidRPr="00BE5A8A">
        <w:rPr>
          <w:rFonts w:ascii="Calibri" w:eastAsia="Calibri" w:hAnsi="Calibri" w:cs="Calibri"/>
          <w:sz w:val="40"/>
          <w:szCs w:val="40"/>
        </w:rPr>
        <w:t xml:space="preserve">Flores Chaves, </w:t>
      </w:r>
      <w:proofErr w:type="spellStart"/>
      <w:r w:rsidRPr="00BE5A8A">
        <w:rPr>
          <w:rFonts w:ascii="Calibri" w:eastAsia="Calibri" w:hAnsi="Calibri" w:cs="Calibri"/>
          <w:sz w:val="40"/>
          <w:szCs w:val="40"/>
        </w:rPr>
        <w:t>Jeanluca</w:t>
      </w:r>
      <w:proofErr w:type="spellEnd"/>
      <w:r w:rsidRPr="00BE5A8A">
        <w:rPr>
          <w:rFonts w:ascii="Calibri" w:eastAsia="Calibri" w:hAnsi="Calibri" w:cs="Calibri"/>
          <w:sz w:val="40"/>
          <w:szCs w:val="40"/>
        </w:rPr>
        <w:t xml:space="preserve"> - #FC190725</w:t>
      </w:r>
    </w:p>
    <w:p w14:paraId="74141901" w14:textId="77777777" w:rsidR="00BE5A8A" w:rsidRPr="00BE5A8A" w:rsidRDefault="00BE5A8A" w:rsidP="00BE5A8A">
      <w:pPr>
        <w:numPr>
          <w:ilvl w:val="0"/>
          <w:numId w:val="1"/>
        </w:numPr>
        <w:spacing w:after="0"/>
        <w:jc w:val="center"/>
        <w:rPr>
          <w:rFonts w:ascii="Calibri" w:eastAsia="Calibri" w:hAnsi="Calibri" w:cs="Calibri"/>
          <w:sz w:val="40"/>
          <w:szCs w:val="40"/>
        </w:rPr>
      </w:pPr>
      <w:proofErr w:type="spellStart"/>
      <w:r w:rsidRPr="00BE5A8A">
        <w:rPr>
          <w:rFonts w:ascii="Calibri" w:eastAsia="Calibri" w:hAnsi="Calibri" w:cs="Calibri"/>
          <w:sz w:val="40"/>
          <w:szCs w:val="40"/>
        </w:rPr>
        <w:t>Siliezar</w:t>
      </w:r>
      <w:proofErr w:type="spellEnd"/>
      <w:r w:rsidRPr="00BE5A8A">
        <w:rPr>
          <w:rFonts w:ascii="Calibri" w:eastAsia="Calibri" w:hAnsi="Calibri" w:cs="Calibri"/>
          <w:sz w:val="40"/>
          <w:szCs w:val="40"/>
        </w:rPr>
        <w:t xml:space="preserve"> Colocho, Carlos Eduardo - #SC202203</w:t>
      </w:r>
    </w:p>
    <w:p w14:paraId="132612A5" w14:textId="77777777" w:rsidR="00BE5A8A" w:rsidRDefault="00BE5A8A" w:rsidP="00BE5A8A">
      <w:pPr>
        <w:spacing w:after="0"/>
        <w:jc w:val="center"/>
        <w:rPr>
          <w:rFonts w:ascii="Calibri" w:eastAsia="Calibri" w:hAnsi="Calibri" w:cs="Calibri"/>
          <w:sz w:val="48"/>
          <w:szCs w:val="48"/>
        </w:rPr>
      </w:pPr>
    </w:p>
    <w:p w14:paraId="36A607D4" w14:textId="77777777" w:rsidR="00BE5A8A" w:rsidRDefault="00BE5A8A" w:rsidP="00BE5A8A">
      <w:pPr>
        <w:spacing w:after="0"/>
        <w:jc w:val="center"/>
        <w:rPr>
          <w:sz w:val="48"/>
          <w:szCs w:val="48"/>
        </w:rPr>
      </w:pPr>
      <w:r w:rsidRPr="00846BD9">
        <w:rPr>
          <w:sz w:val="48"/>
          <w:szCs w:val="48"/>
        </w:rPr>
        <w:t>Desarrollo de Software Empresarial</w:t>
      </w:r>
      <w:r>
        <w:rPr>
          <w:sz w:val="48"/>
          <w:szCs w:val="48"/>
        </w:rPr>
        <w:t xml:space="preserve"> 04L</w:t>
      </w:r>
    </w:p>
    <w:p w14:paraId="1A871939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4BDF64F1" w14:textId="2916FB7C" w:rsidR="00BE5A8A" w:rsidRDefault="00BE5A8A" w:rsidP="00BE5A8A">
      <w:pPr>
        <w:spacing w:after="0"/>
        <w:jc w:val="center"/>
        <w:rPr>
          <w:sz w:val="48"/>
          <w:szCs w:val="48"/>
        </w:rPr>
      </w:pPr>
      <w:r>
        <w:rPr>
          <w:sz w:val="48"/>
          <w:szCs w:val="48"/>
        </w:rPr>
        <w:t>Procedimiento</w:t>
      </w:r>
    </w:p>
    <w:p w14:paraId="1AE3F1B5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16B909A0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1578F3F2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34ED5400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4857938E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146F4D91" w14:textId="77777777" w:rsidR="00BE5A8A" w:rsidRDefault="00BE5A8A" w:rsidP="00BE5A8A">
      <w:pPr>
        <w:spacing w:after="0"/>
        <w:jc w:val="center"/>
        <w:rPr>
          <w:sz w:val="48"/>
          <w:szCs w:val="48"/>
        </w:rPr>
      </w:pPr>
    </w:p>
    <w:p w14:paraId="78597C7C" w14:textId="379F1196" w:rsidR="00864C61" w:rsidRDefault="00864C61">
      <w:r>
        <w:lastRenderedPageBreak/>
        <w:t>Probando funcionamiento de POST Permisos:</w:t>
      </w:r>
    </w:p>
    <w:p w14:paraId="40AC3985" w14:textId="77777777" w:rsidR="00864C61" w:rsidRDefault="00864C61" w:rsidP="00864C61">
      <w:r>
        <w:rPr>
          <w:noProof/>
        </w:rPr>
        <w:drawing>
          <wp:inline distT="0" distB="0" distL="0" distR="0" wp14:anchorId="7E3C8158" wp14:editId="041DF557">
            <wp:extent cx="4876800" cy="2743487"/>
            <wp:effectExtent l="0" t="0" r="0" b="0"/>
            <wp:docPr id="2492226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22620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2759" cy="274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720C4" wp14:editId="006F5328">
            <wp:extent cx="4905375" cy="2759562"/>
            <wp:effectExtent l="0" t="0" r="0" b="3175"/>
            <wp:docPr id="14722564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56451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3408" cy="276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5FDA94" wp14:editId="546375EC">
            <wp:extent cx="4909025" cy="2761615"/>
            <wp:effectExtent l="0" t="0" r="6350" b="635"/>
            <wp:docPr id="894482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8275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2583" cy="27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8E93" w14:textId="6783A70B" w:rsidR="00864C61" w:rsidRDefault="00864C61" w:rsidP="00864C61">
      <w:r>
        <w:lastRenderedPageBreak/>
        <w:t xml:space="preserve">Probando funcionamiento de POST </w:t>
      </w:r>
      <w:r>
        <w:t>Roles</w:t>
      </w:r>
      <w:r>
        <w:t>:</w:t>
      </w:r>
    </w:p>
    <w:p w14:paraId="5D3ED742" w14:textId="4E681726" w:rsidR="00864C61" w:rsidRDefault="00864C61" w:rsidP="00864C61">
      <w:pPr>
        <w:rPr>
          <w:noProof/>
        </w:rPr>
      </w:pPr>
      <w:r>
        <w:rPr>
          <w:noProof/>
        </w:rPr>
        <w:drawing>
          <wp:inline distT="0" distB="0" distL="0" distR="0" wp14:anchorId="3DB58FCE" wp14:editId="0F8BB111">
            <wp:extent cx="5028673" cy="2828925"/>
            <wp:effectExtent l="0" t="0" r="635" b="0"/>
            <wp:docPr id="1253349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996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3464" cy="28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C87C6A" wp14:editId="64F6167C">
            <wp:extent cx="5048250" cy="2839938"/>
            <wp:effectExtent l="0" t="0" r="0" b="0"/>
            <wp:docPr id="38946174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61743" name="Imagen 1" descr="Interfaz de usuario gráfica, Aplicación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1217" cy="28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B24D3" wp14:editId="3C4FDDF9">
            <wp:extent cx="5038725" cy="2834580"/>
            <wp:effectExtent l="0" t="0" r="0" b="4445"/>
            <wp:docPr id="6989560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6038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098" cy="28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71CB" w14:textId="050D9391" w:rsidR="00864C61" w:rsidRDefault="00864C61" w:rsidP="00864C61">
      <w:r>
        <w:lastRenderedPageBreak/>
        <w:t xml:space="preserve">Probando funcionamiento de POST </w:t>
      </w:r>
      <w:r>
        <w:t>Usuarios</w:t>
      </w:r>
      <w:r>
        <w:t>:</w:t>
      </w:r>
    </w:p>
    <w:p w14:paraId="2B4C80B4" w14:textId="668B9C92" w:rsidR="00864C61" w:rsidRDefault="00864C61" w:rsidP="00864C61">
      <w:r>
        <w:rPr>
          <w:noProof/>
        </w:rPr>
        <w:drawing>
          <wp:inline distT="0" distB="0" distL="0" distR="0" wp14:anchorId="469BB61F" wp14:editId="25E7E8DC">
            <wp:extent cx="4933950" cy="2775639"/>
            <wp:effectExtent l="0" t="0" r="0" b="5715"/>
            <wp:docPr id="1556196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670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1828" cy="27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D98C88" wp14:editId="4E325985">
            <wp:extent cx="4953000" cy="2786354"/>
            <wp:effectExtent l="0" t="0" r="0" b="0"/>
            <wp:docPr id="4523982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98270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0596" cy="279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6FFC3" wp14:editId="742CEF6A">
            <wp:extent cx="4933950" cy="2775636"/>
            <wp:effectExtent l="0" t="0" r="0" b="5715"/>
            <wp:docPr id="4891038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03810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7712" cy="278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707" w14:textId="7AEA8013" w:rsidR="006339B2" w:rsidRDefault="006339B2" w:rsidP="006339B2">
      <w:r>
        <w:lastRenderedPageBreak/>
        <w:t xml:space="preserve">Probando funcionamiento de </w:t>
      </w:r>
      <w:r>
        <w:t>GET</w:t>
      </w:r>
      <w:r>
        <w:t xml:space="preserve"> </w:t>
      </w:r>
      <w:r>
        <w:t>Permisos</w:t>
      </w:r>
      <w:r>
        <w:t>:</w:t>
      </w:r>
    </w:p>
    <w:p w14:paraId="6BE69B25" w14:textId="0290F7C4" w:rsidR="006339B2" w:rsidRDefault="006339B2" w:rsidP="006339B2">
      <w:r>
        <w:rPr>
          <w:noProof/>
        </w:rPr>
        <w:drawing>
          <wp:inline distT="0" distB="0" distL="0" distR="0" wp14:anchorId="0E7DDB52" wp14:editId="64BB80FD">
            <wp:extent cx="4402206" cy="2476500"/>
            <wp:effectExtent l="0" t="0" r="0" b="0"/>
            <wp:docPr id="827416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632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2423" cy="24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5A6" w14:textId="3E4C309C" w:rsidR="006339B2" w:rsidRDefault="006339B2" w:rsidP="006339B2">
      <w:r>
        <w:t xml:space="preserve">Probando funcionamiento de GET </w:t>
      </w:r>
      <w:r>
        <w:t>Roles</w:t>
      </w:r>
      <w:r>
        <w:t>:</w:t>
      </w:r>
    </w:p>
    <w:p w14:paraId="6FE39CE0" w14:textId="0B902A34" w:rsidR="00E7194F" w:rsidRDefault="00E7194F" w:rsidP="006339B2">
      <w:r>
        <w:rPr>
          <w:noProof/>
        </w:rPr>
        <w:drawing>
          <wp:inline distT="0" distB="0" distL="0" distR="0" wp14:anchorId="34AFCB62" wp14:editId="464E22F7">
            <wp:extent cx="4427741" cy="2495550"/>
            <wp:effectExtent l="0" t="0" r="0" b="0"/>
            <wp:docPr id="14189404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0451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869" cy="250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A8C1" w14:textId="212126E9" w:rsidR="00E7194F" w:rsidRDefault="00E7194F" w:rsidP="00E7194F">
      <w:r>
        <w:t xml:space="preserve">Probando funcionamiento de GET </w:t>
      </w:r>
      <w:r>
        <w:t>Usuarios</w:t>
      </w:r>
      <w:r>
        <w:t>:</w:t>
      </w:r>
    </w:p>
    <w:p w14:paraId="74D6490C" w14:textId="0306838A" w:rsidR="00E7194F" w:rsidRDefault="00E7194F" w:rsidP="00E7194F">
      <w:r>
        <w:rPr>
          <w:noProof/>
        </w:rPr>
        <w:drawing>
          <wp:inline distT="0" distB="0" distL="0" distR="0" wp14:anchorId="2BF0E4FB" wp14:editId="11F3B574">
            <wp:extent cx="4448175" cy="2502360"/>
            <wp:effectExtent l="0" t="0" r="0" b="0"/>
            <wp:docPr id="12345227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22775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5875" cy="25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7CDB" w14:textId="78F34A70" w:rsidR="00E7194F" w:rsidRDefault="00E7194F" w:rsidP="00E7194F">
      <w:r>
        <w:lastRenderedPageBreak/>
        <w:t xml:space="preserve">Probando funcionamiento de </w:t>
      </w:r>
      <w:r>
        <w:t>PUT Permisos</w:t>
      </w:r>
      <w:r>
        <w:t>:</w:t>
      </w:r>
    </w:p>
    <w:p w14:paraId="313EDE9A" w14:textId="196E3DC2" w:rsidR="00E7194F" w:rsidRDefault="00E7194F" w:rsidP="00E7194F">
      <w:r>
        <w:rPr>
          <w:noProof/>
        </w:rPr>
        <w:drawing>
          <wp:inline distT="0" distB="0" distL="0" distR="0" wp14:anchorId="3543EE6E" wp14:editId="1378A134">
            <wp:extent cx="4524375" cy="2545227"/>
            <wp:effectExtent l="0" t="0" r="0" b="7620"/>
            <wp:docPr id="7643813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81317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597" cy="25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5B1C" w14:textId="77DFB71B" w:rsidR="00E7194F" w:rsidRDefault="00E7194F" w:rsidP="00E7194F">
      <w:r>
        <w:t xml:space="preserve">Probando funcionamiento de PUT </w:t>
      </w:r>
      <w:r>
        <w:t>Roles</w:t>
      </w:r>
      <w:r>
        <w:t>:</w:t>
      </w:r>
    </w:p>
    <w:p w14:paraId="479D88DF" w14:textId="0A873F5A" w:rsidR="00E7194F" w:rsidRDefault="00E7194F" w:rsidP="00E7194F">
      <w:r>
        <w:rPr>
          <w:noProof/>
        </w:rPr>
        <w:drawing>
          <wp:inline distT="0" distB="0" distL="0" distR="0" wp14:anchorId="0196242F" wp14:editId="7A843405">
            <wp:extent cx="4533900" cy="2550585"/>
            <wp:effectExtent l="0" t="0" r="0" b="2540"/>
            <wp:docPr id="4724278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27873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8585" cy="25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1867" w14:textId="3094ADC7" w:rsidR="00E7194F" w:rsidRDefault="00E7194F" w:rsidP="00E7194F">
      <w:r>
        <w:t xml:space="preserve">Probando funcionamiento de PUT </w:t>
      </w:r>
      <w:r>
        <w:t>Usuario</w:t>
      </w:r>
      <w:r>
        <w:t>:</w:t>
      </w:r>
    </w:p>
    <w:p w14:paraId="13B29969" w14:textId="0C754CF5" w:rsidR="00E7194F" w:rsidRDefault="00E7194F" w:rsidP="00E7194F">
      <w:r>
        <w:rPr>
          <w:noProof/>
        </w:rPr>
        <w:drawing>
          <wp:inline distT="0" distB="0" distL="0" distR="0" wp14:anchorId="0B15F9D2" wp14:editId="6432E2CF">
            <wp:extent cx="4549556" cy="2559394"/>
            <wp:effectExtent l="0" t="0" r="3810" b="0"/>
            <wp:docPr id="4863785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78535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7516" cy="25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8C08" w14:textId="1AAA2263" w:rsidR="00E7194F" w:rsidRDefault="00E7194F" w:rsidP="00E7194F">
      <w:r>
        <w:lastRenderedPageBreak/>
        <w:t xml:space="preserve">Probando funcionamiento de </w:t>
      </w:r>
      <w:r>
        <w:t>DELETE</w:t>
      </w:r>
      <w:r>
        <w:t xml:space="preserve"> </w:t>
      </w:r>
      <w:r>
        <w:t>Permisos</w:t>
      </w:r>
      <w:r>
        <w:t>:</w:t>
      </w:r>
    </w:p>
    <w:p w14:paraId="57C90799" w14:textId="44BAA18C" w:rsidR="00E7194F" w:rsidRDefault="00E7194F" w:rsidP="00E7194F">
      <w:r>
        <w:rPr>
          <w:noProof/>
        </w:rPr>
        <w:drawing>
          <wp:inline distT="0" distB="0" distL="0" distR="0" wp14:anchorId="46D447A8" wp14:editId="7A055CD5">
            <wp:extent cx="4467225" cy="2513076"/>
            <wp:effectExtent l="0" t="0" r="0" b="1905"/>
            <wp:docPr id="3373710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1061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5892" cy="25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B18" w14:textId="519E9FCE" w:rsidR="00FC1E80" w:rsidRDefault="00FC1E80" w:rsidP="00E7194F">
      <w:r>
        <w:t xml:space="preserve">Probando funcionamiento de DELETE </w:t>
      </w:r>
      <w:r>
        <w:t>Roles</w:t>
      </w:r>
      <w:r>
        <w:t>:</w:t>
      </w:r>
    </w:p>
    <w:p w14:paraId="49806957" w14:textId="4851D917" w:rsidR="00FC1E80" w:rsidRDefault="00FC1E80" w:rsidP="00E7194F">
      <w:r>
        <w:rPr>
          <w:noProof/>
        </w:rPr>
        <w:drawing>
          <wp:inline distT="0" distB="0" distL="0" distR="0" wp14:anchorId="070217D5" wp14:editId="75BA40B8">
            <wp:extent cx="4448175" cy="2502360"/>
            <wp:effectExtent l="0" t="0" r="0" b="0"/>
            <wp:docPr id="212081506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5062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5" cy="250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5758" w14:textId="35DF07E0" w:rsidR="00FC1E80" w:rsidRDefault="00FC1E80" w:rsidP="00FC1E80">
      <w:r>
        <w:t xml:space="preserve">Probando funcionamiento de DELETE </w:t>
      </w:r>
      <w:r>
        <w:t>Usuarios</w:t>
      </w:r>
      <w:r>
        <w:t>:</w:t>
      </w:r>
    </w:p>
    <w:p w14:paraId="2E7F0C17" w14:textId="4B35D2D0" w:rsidR="00FC1E80" w:rsidRDefault="00FC1E80" w:rsidP="00FC1E80">
      <w:r>
        <w:rPr>
          <w:noProof/>
        </w:rPr>
        <w:drawing>
          <wp:inline distT="0" distB="0" distL="0" distR="0" wp14:anchorId="6AE545A9" wp14:editId="17B3DAAF">
            <wp:extent cx="4494765" cy="2528570"/>
            <wp:effectExtent l="0" t="0" r="1270" b="5080"/>
            <wp:docPr id="8623284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8411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33" cy="25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797C" w14:textId="0687DB37" w:rsidR="00FC1E80" w:rsidRDefault="00FC1E80" w:rsidP="00FC1E80">
      <w:r>
        <w:lastRenderedPageBreak/>
        <w:t>Probando API Gateway:</w:t>
      </w:r>
    </w:p>
    <w:p w14:paraId="621BA02E" w14:textId="37F7ACF8" w:rsidR="00FC1E80" w:rsidRDefault="00FC1E80" w:rsidP="00FC1E80">
      <w:pPr>
        <w:rPr>
          <w:noProof/>
        </w:rPr>
      </w:pPr>
      <w:r>
        <w:rPr>
          <w:noProof/>
        </w:rPr>
        <w:drawing>
          <wp:inline distT="0" distB="0" distL="0" distR="0" wp14:anchorId="7068EC0F" wp14:editId="0EC5E50D">
            <wp:extent cx="4605385" cy="2590800"/>
            <wp:effectExtent l="0" t="0" r="5080" b="0"/>
            <wp:docPr id="4087685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850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731" cy="259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E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75CC04" wp14:editId="1A49E8B6">
            <wp:extent cx="4600575" cy="2588094"/>
            <wp:effectExtent l="0" t="0" r="0" b="3175"/>
            <wp:docPr id="115047253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72534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5249" cy="25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DB5" w14:textId="77777777" w:rsidR="00047C59" w:rsidRDefault="00047C59" w:rsidP="00FC1E80">
      <w:pPr>
        <w:rPr>
          <w:noProof/>
        </w:rPr>
      </w:pPr>
    </w:p>
    <w:p w14:paraId="1EB3C281" w14:textId="1DAB7C06" w:rsidR="00047C59" w:rsidRDefault="00047C59" w:rsidP="00FC1E80">
      <w:r>
        <w:rPr>
          <w:noProof/>
        </w:rPr>
        <w:lastRenderedPageBreak/>
        <w:t xml:space="preserve">Pruebas Unitarias:  </w:t>
      </w:r>
      <w:r>
        <w:rPr>
          <w:noProof/>
        </w:rPr>
        <w:drawing>
          <wp:inline distT="0" distB="0" distL="0" distR="0" wp14:anchorId="112DB09F" wp14:editId="586AA33A">
            <wp:extent cx="5400040" cy="3710305"/>
            <wp:effectExtent l="0" t="0" r="0" b="4445"/>
            <wp:docPr id="20159662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66219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4F84" w14:textId="77777777" w:rsidR="00FC1E80" w:rsidRDefault="00FC1E80" w:rsidP="00E7194F"/>
    <w:p w14:paraId="7ABE0534" w14:textId="77777777" w:rsidR="00E7194F" w:rsidRDefault="00E7194F" w:rsidP="006339B2"/>
    <w:p w14:paraId="70960D00" w14:textId="77777777" w:rsidR="006339B2" w:rsidRDefault="006339B2" w:rsidP="006339B2"/>
    <w:p w14:paraId="16821A81" w14:textId="77777777" w:rsidR="00864C61" w:rsidRDefault="00864C61"/>
    <w:sectPr w:rsidR="00864C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063213"/>
    <w:multiLevelType w:val="multilevel"/>
    <w:tmpl w:val="5BFE7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8408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61"/>
    <w:rsid w:val="00047C59"/>
    <w:rsid w:val="004C05CD"/>
    <w:rsid w:val="006339B2"/>
    <w:rsid w:val="00864C61"/>
    <w:rsid w:val="00BE5A8A"/>
    <w:rsid w:val="00E7194F"/>
    <w:rsid w:val="00FC1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6C2C3"/>
  <w15:chartTrackingRefBased/>
  <w15:docId w15:val="{E49075E1-FDD5-4D04-B2E6-04DF65891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1E80"/>
  </w:style>
  <w:style w:type="paragraph" w:styleId="Ttulo1">
    <w:name w:val="heading 1"/>
    <w:basedOn w:val="Normal"/>
    <w:next w:val="Normal"/>
    <w:link w:val="Ttulo1Car"/>
    <w:uiPriority w:val="9"/>
    <w:qFormat/>
    <w:rsid w:val="00864C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64C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64C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64C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64C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64C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64C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64C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64C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64C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64C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64C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64C6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64C6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64C6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64C6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64C6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64C6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64C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64C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64C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64C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64C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64C6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64C6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64C6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64C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64C6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64C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7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9</Pages>
  <Words>121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Cartagena</dc:creator>
  <cp:keywords/>
  <dc:description/>
  <cp:lastModifiedBy>Angel Cartagena</cp:lastModifiedBy>
  <cp:revision>1</cp:revision>
  <dcterms:created xsi:type="dcterms:W3CDTF">2024-09-16T15:03:00Z</dcterms:created>
  <dcterms:modified xsi:type="dcterms:W3CDTF">2024-09-16T17:03:00Z</dcterms:modified>
</cp:coreProperties>
</file>